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A04E6C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A04E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A0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0A66EB">
        <w:rPr>
          <w:rFonts w:ascii="Times New Roman" w:hAnsi="Times New Roman" w:cs="Times New Roman"/>
          <w:sz w:val="24"/>
          <w:szCs w:val="24"/>
        </w:rPr>
        <w:t>Tuesday, August 6,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DCCC Finance </w:t>
      </w:r>
      <w:r w:rsidR="00214791">
        <w:rPr>
          <w:rFonts w:ascii="Times New Roman" w:hAnsi="Times New Roman" w:cs="Times New Roman"/>
          <w:sz w:val="24"/>
          <w:szCs w:val="24"/>
        </w:rPr>
        <w:t xml:space="preserve">&amp; Political </w:t>
      </w:r>
      <w:r w:rsidRPr="006A634B">
        <w:rPr>
          <w:rFonts w:ascii="Times New Roman" w:hAnsi="Times New Roman" w:cs="Times New Roman"/>
          <w:sz w:val="24"/>
          <w:szCs w:val="24"/>
        </w:rPr>
        <w:t>Calls</w:t>
      </w:r>
    </w:p>
    <w:p w:rsidR="00CD41F8" w:rsidRPr="006A634B" w:rsidRDefault="00CD41F8" w:rsidP="00A04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0C3D" w:rsidRPr="00214791" w:rsidRDefault="00BB0C3D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>Political Calls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04E6C">
        <w:rPr>
          <w:rFonts w:ascii="Times New Roman" w:hAnsi="Times New Roman" w:cs="Times New Roman"/>
          <w:b/>
          <w:sz w:val="26"/>
          <w:szCs w:val="26"/>
        </w:rPr>
        <w:t>Fmr</w:t>
      </w:r>
      <w:proofErr w:type="spellEnd"/>
      <w:r w:rsidRPr="00A04E6C">
        <w:rPr>
          <w:rFonts w:ascii="Times New Roman" w:hAnsi="Times New Roman" w:cs="Times New Roman"/>
          <w:b/>
          <w:sz w:val="26"/>
          <w:szCs w:val="26"/>
        </w:rPr>
        <w:t>. Lt. Gov Bill Halter (AR-02)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 xml:space="preserve">Councilman Pete </w:t>
      </w:r>
      <w:proofErr w:type="spellStart"/>
      <w:r w:rsidRPr="00A04E6C">
        <w:rPr>
          <w:rFonts w:ascii="Times New Roman" w:hAnsi="Times New Roman" w:cs="Times New Roman"/>
          <w:b/>
          <w:sz w:val="26"/>
          <w:szCs w:val="26"/>
        </w:rPr>
        <w:t>Festersen</w:t>
      </w:r>
      <w:proofErr w:type="spellEnd"/>
      <w:r w:rsidRPr="00A04E6C">
        <w:rPr>
          <w:rFonts w:ascii="Times New Roman" w:hAnsi="Times New Roman" w:cs="Times New Roman"/>
          <w:b/>
          <w:sz w:val="26"/>
          <w:szCs w:val="26"/>
        </w:rPr>
        <w:t xml:space="preserve"> (NE-02)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Suzanne Patrick (VA-02)</w:t>
      </w:r>
    </w:p>
    <w:p w:rsidR="00932A99" w:rsidRDefault="00932A99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349C" w:rsidRPr="00A04E6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>Calls for DCCC Reception &amp; Dinner hosted by Rep. Lujan</w:t>
      </w: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>Santa Fe, NM – Monday, August 19, 2013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61C2" w:rsidRPr="00A04E6C" w:rsidRDefault="008261C2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Margaret &amp; Turner Branch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$64,800</w:t>
      </w:r>
    </w:p>
    <w:p w:rsid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Connie Robinson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 (through installments)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14791" w:rsidRPr="00A04E6C" w:rsidRDefault="00214791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A04E6C">
        <w:rPr>
          <w:rFonts w:ascii="Times New Roman" w:hAnsi="Times New Roman" w:cs="Times New Roman"/>
          <w:b/>
          <w:sz w:val="26"/>
          <w:szCs w:val="26"/>
        </w:rPr>
        <w:t>Fmr</w:t>
      </w:r>
      <w:proofErr w:type="spellEnd"/>
      <w:r w:rsidRPr="00A04E6C">
        <w:rPr>
          <w:rFonts w:ascii="Times New Roman" w:hAnsi="Times New Roman" w:cs="Times New Roman"/>
          <w:b/>
          <w:sz w:val="26"/>
          <w:szCs w:val="26"/>
        </w:rPr>
        <w:t>. Congressman Harry Teague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write/raise $32,400</w:t>
      </w:r>
    </w:p>
    <w:p w:rsid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61C2" w:rsidRPr="00081669" w:rsidRDefault="008261C2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81669">
        <w:rPr>
          <w:rFonts w:ascii="Times New Roman" w:hAnsi="Times New Roman" w:cs="Times New Roman"/>
          <w:b/>
          <w:sz w:val="26"/>
          <w:szCs w:val="26"/>
        </w:rPr>
        <w:t xml:space="preserve">Debbie </w:t>
      </w:r>
      <w:proofErr w:type="spellStart"/>
      <w:r w:rsidRPr="00081669">
        <w:rPr>
          <w:rFonts w:ascii="Times New Roman" w:hAnsi="Times New Roman" w:cs="Times New Roman"/>
          <w:b/>
          <w:sz w:val="26"/>
          <w:szCs w:val="26"/>
        </w:rPr>
        <w:t>Fleischaker</w:t>
      </w:r>
      <w:proofErr w:type="spellEnd"/>
      <w:r w:rsidRPr="00081669">
        <w:rPr>
          <w:rFonts w:ascii="Times New Roman" w:hAnsi="Times New Roman" w:cs="Times New Roman"/>
          <w:sz w:val="26"/>
          <w:szCs w:val="26"/>
        </w:rPr>
        <w:t xml:space="preserve"> – ASK: $32,400 and meet with you and Rep. Lujan on Tuesday, August 20</w:t>
      </w:r>
      <w:r w:rsidRPr="0008166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0816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791" w:rsidRPr="00A04E6C" w:rsidRDefault="00BB3619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Diana MacArthur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$5,000</w:t>
      </w:r>
    </w:p>
    <w:p w:rsid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349C" w:rsidRPr="00A04E6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B3619" w:rsidRPr="00A04E6C" w:rsidRDefault="00932A99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Calls for DCCC Dinner hosted by Rep. Polis </w:t>
      </w:r>
    </w:p>
    <w:p w:rsidR="00932A99" w:rsidRPr="00A04E6C" w:rsidRDefault="00932A99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t>Boulder, CO – Wednesday, August 21, 2013</w:t>
      </w:r>
    </w:p>
    <w:p w:rsidR="00932A99" w:rsidRPr="00A04E6C" w:rsidRDefault="00932A99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04E6C" w:rsidRPr="00A04E6C" w:rsidRDefault="00932A99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Currie &amp; Tom Barron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$20,000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32A99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Merle Chambers &amp; Hugh Grant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E6C">
        <w:rPr>
          <w:rFonts w:ascii="Times New Roman" w:hAnsi="Times New Roman" w:cs="Times New Roman"/>
          <w:b/>
          <w:sz w:val="26"/>
          <w:szCs w:val="26"/>
        </w:rPr>
        <w:t>Scott Miller &amp; Tim Gill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A04E6C" w:rsidRPr="00A04E6C" w:rsidRDefault="00A04E6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3349C" w:rsidRP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Susan &amp; Harry Frampton – </w:t>
      </w:r>
      <w:r w:rsidRPr="00B3349C">
        <w:rPr>
          <w:rFonts w:ascii="Times New Roman" w:hAnsi="Times New Roman" w:cs="Times New Roman"/>
          <w:sz w:val="26"/>
          <w:szCs w:val="26"/>
        </w:rPr>
        <w:t>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1669" w:rsidRDefault="00081669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1669" w:rsidRDefault="00081669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A2228" w:rsidRPr="00A04E6C" w:rsidRDefault="00BB0C3D" w:rsidP="00A04E6C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4E6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Calls for DCCC Reception hosted by 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>Rep. Kenn</w:t>
      </w:r>
      <w:r w:rsidR="00214791" w:rsidRPr="00A04E6C">
        <w:rPr>
          <w:rFonts w:ascii="Times New Roman" w:hAnsi="Times New Roman" w:cs="Times New Roman"/>
          <w:b/>
          <w:sz w:val="26"/>
          <w:szCs w:val="26"/>
          <w:u w:val="single"/>
        </w:rPr>
        <w:t>edy and Elaine &amp; Gerry Schuster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Cape Cod</w:t>
      </w:r>
      <w:r w:rsidR="00214791" w:rsidRPr="00A04E6C">
        <w:rPr>
          <w:rFonts w:ascii="Times New Roman" w:hAnsi="Times New Roman" w:cs="Times New Roman"/>
          <w:b/>
          <w:sz w:val="26"/>
          <w:szCs w:val="26"/>
          <w:u w:val="single"/>
        </w:rPr>
        <w:t>, MA – Thursday,</w:t>
      </w:r>
      <w:r w:rsidR="00573389" w:rsidRPr="00A04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August 22, 2013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6959" w:rsidRPr="00A04E6C" w:rsidRDefault="00A46959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Eileen &amp; Jack Connors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46959" w:rsidRPr="00A04E6C" w:rsidRDefault="00854204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Atsuko &amp; </w:t>
      </w:r>
      <w:r w:rsidR="00A46959" w:rsidRPr="00B3349C">
        <w:rPr>
          <w:rFonts w:ascii="Times New Roman" w:hAnsi="Times New Roman" w:cs="Times New Roman"/>
          <w:b/>
          <w:sz w:val="26"/>
          <w:szCs w:val="26"/>
        </w:rPr>
        <w:t>Larry Fish</w:t>
      </w:r>
      <w:r w:rsidR="00A46959"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609B5" w:rsidRPr="0061280C" w:rsidRDefault="00E609B5" w:rsidP="00E609B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1280C">
        <w:rPr>
          <w:rFonts w:ascii="Times New Roman" w:hAnsi="Times New Roman" w:cs="Times New Roman"/>
          <w:b/>
          <w:sz w:val="26"/>
          <w:szCs w:val="26"/>
        </w:rPr>
        <w:t xml:space="preserve">Abby Rockefeller &amp; Lee </w:t>
      </w:r>
      <w:proofErr w:type="spellStart"/>
      <w:r w:rsidRPr="0061280C">
        <w:rPr>
          <w:rFonts w:ascii="Times New Roman" w:hAnsi="Times New Roman" w:cs="Times New Roman"/>
          <w:b/>
          <w:sz w:val="26"/>
          <w:szCs w:val="26"/>
        </w:rPr>
        <w:t>Halprin</w:t>
      </w:r>
      <w:proofErr w:type="spellEnd"/>
      <w:r w:rsidRPr="0061280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E609B5" w:rsidRDefault="00E609B5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Laura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Debonis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Scott Nathan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3349C" w:rsidRPr="00A04E6C" w:rsidRDefault="00B3349C" w:rsidP="00B3349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Faith &amp; Dick Morningstar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54204" w:rsidRPr="00A04E6C" w:rsidRDefault="00854204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>Fran &amp; Charles Rodgers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54204" w:rsidRPr="00A04E6C" w:rsidRDefault="000A357B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Jack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Hornor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Ron </w:t>
      </w:r>
      <w:proofErr w:type="spellStart"/>
      <w:proofErr w:type="gramStart"/>
      <w:r w:rsidRPr="00B3349C">
        <w:rPr>
          <w:rFonts w:ascii="Times New Roman" w:hAnsi="Times New Roman" w:cs="Times New Roman"/>
          <w:b/>
          <w:sz w:val="26"/>
          <w:szCs w:val="26"/>
        </w:rPr>
        <w:t>Skinn</w:t>
      </w:r>
      <w:proofErr w:type="spellEnd"/>
      <w:r w:rsidRPr="00A04E6C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A04E6C">
        <w:rPr>
          <w:rFonts w:ascii="Times New Roman" w:hAnsi="Times New Roman" w:cs="Times New Roman"/>
          <w:sz w:val="26"/>
          <w:szCs w:val="26"/>
        </w:rPr>
        <w:t xml:space="preserve">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825EA" w:rsidRPr="00A04E6C" w:rsidRDefault="002825EA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3349C">
        <w:rPr>
          <w:rFonts w:ascii="Times New Roman" w:hAnsi="Times New Roman" w:cs="Times New Roman"/>
          <w:b/>
          <w:sz w:val="26"/>
          <w:szCs w:val="26"/>
        </w:rPr>
        <w:t xml:space="preserve">Judy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Gimik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&amp; Ron </w:t>
      </w: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Kuerbitz</w:t>
      </w:r>
      <w:proofErr w:type="spellEnd"/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C4DDB" w:rsidRPr="00A04E6C" w:rsidRDefault="00EC4DDB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B3349C">
        <w:rPr>
          <w:rFonts w:ascii="Times New Roman" w:hAnsi="Times New Roman" w:cs="Times New Roman"/>
          <w:b/>
          <w:sz w:val="26"/>
          <w:szCs w:val="26"/>
        </w:rPr>
        <w:t>Esmond</w:t>
      </w:r>
      <w:proofErr w:type="spellEnd"/>
      <w:r w:rsidRPr="00B3349C">
        <w:rPr>
          <w:rFonts w:ascii="Times New Roman" w:hAnsi="Times New Roman" w:cs="Times New Roman"/>
          <w:b/>
          <w:sz w:val="26"/>
          <w:szCs w:val="26"/>
        </w:rPr>
        <w:t xml:space="preserve"> Harmsworth</w:t>
      </w:r>
      <w:r w:rsidRPr="00A04E6C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3349C" w:rsidRDefault="00B3349C" w:rsidP="00A04E6C">
      <w:pPr>
        <w:pStyle w:val="NoSpacing"/>
        <w:rPr>
          <w:rFonts w:ascii="Times New Roman" w:hAnsi="Times New Roman" w:cs="Times New Roman"/>
          <w:color w:val="FF0000"/>
          <w:sz w:val="26"/>
          <w:szCs w:val="26"/>
        </w:rPr>
      </w:pPr>
    </w:p>
    <w:p w:rsidR="0061280C" w:rsidRPr="0061280C" w:rsidRDefault="00E609B5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609B5">
        <w:rPr>
          <w:rFonts w:ascii="Times New Roman" w:hAnsi="Times New Roman" w:cs="Times New Roman"/>
          <w:b/>
          <w:sz w:val="26"/>
          <w:szCs w:val="26"/>
        </w:rPr>
        <w:t xml:space="preserve">Cynthia &amp; Teddy </w:t>
      </w:r>
      <w:r w:rsidRPr="00081669">
        <w:rPr>
          <w:rFonts w:ascii="Times New Roman" w:hAnsi="Times New Roman" w:cs="Times New Roman"/>
          <w:b/>
          <w:sz w:val="26"/>
          <w:szCs w:val="26"/>
        </w:rPr>
        <w:t>Berenson</w:t>
      </w:r>
      <w:r w:rsidRPr="00081669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61280C" w:rsidRPr="0061280C" w:rsidRDefault="0061280C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14791" w:rsidRPr="0061280C" w:rsidRDefault="0060675D" w:rsidP="00A04E6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0675D">
        <w:rPr>
          <w:rFonts w:ascii="Times New Roman" w:hAnsi="Times New Roman" w:cs="Times New Roman"/>
          <w:b/>
          <w:sz w:val="26"/>
          <w:szCs w:val="26"/>
        </w:rPr>
        <w:t>Roberta &amp; Steve Weiner</w:t>
      </w:r>
      <w:r>
        <w:rPr>
          <w:rFonts w:ascii="Times New Roman" w:hAnsi="Times New Roman" w:cs="Times New Roman"/>
          <w:sz w:val="26"/>
          <w:szCs w:val="26"/>
        </w:rPr>
        <w:t xml:space="preserve"> – ASK: $10,000</w:t>
      </w:r>
    </w:p>
    <w:sectPr w:rsidR="00214791" w:rsidRPr="0061280C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1F8"/>
    <w:rsid w:val="00077779"/>
    <w:rsid w:val="00081669"/>
    <w:rsid w:val="00091C46"/>
    <w:rsid w:val="00096D0F"/>
    <w:rsid w:val="000A2228"/>
    <w:rsid w:val="000A357B"/>
    <w:rsid w:val="000A66EB"/>
    <w:rsid w:val="001602D4"/>
    <w:rsid w:val="001622A9"/>
    <w:rsid w:val="001C551C"/>
    <w:rsid w:val="001D41A8"/>
    <w:rsid w:val="001E5D82"/>
    <w:rsid w:val="00214791"/>
    <w:rsid w:val="002148B9"/>
    <w:rsid w:val="00223A54"/>
    <w:rsid w:val="00271902"/>
    <w:rsid w:val="002825EA"/>
    <w:rsid w:val="002922E1"/>
    <w:rsid w:val="002C0FC9"/>
    <w:rsid w:val="002C30F2"/>
    <w:rsid w:val="002C7185"/>
    <w:rsid w:val="002E7D34"/>
    <w:rsid w:val="00312AEA"/>
    <w:rsid w:val="003452A2"/>
    <w:rsid w:val="003A26BA"/>
    <w:rsid w:val="003C68CF"/>
    <w:rsid w:val="0041614D"/>
    <w:rsid w:val="00495D8A"/>
    <w:rsid w:val="004C0E47"/>
    <w:rsid w:val="004C79F7"/>
    <w:rsid w:val="005108B6"/>
    <w:rsid w:val="00550CCB"/>
    <w:rsid w:val="00570904"/>
    <w:rsid w:val="00573389"/>
    <w:rsid w:val="0060675D"/>
    <w:rsid w:val="0061280C"/>
    <w:rsid w:val="006C1257"/>
    <w:rsid w:val="007812BB"/>
    <w:rsid w:val="008154BA"/>
    <w:rsid w:val="00820290"/>
    <w:rsid w:val="008261C2"/>
    <w:rsid w:val="008332FC"/>
    <w:rsid w:val="00854204"/>
    <w:rsid w:val="008654C8"/>
    <w:rsid w:val="0087514A"/>
    <w:rsid w:val="008A447C"/>
    <w:rsid w:val="008D442E"/>
    <w:rsid w:val="008F0246"/>
    <w:rsid w:val="008F4C92"/>
    <w:rsid w:val="00932A99"/>
    <w:rsid w:val="0099684B"/>
    <w:rsid w:val="009E72D8"/>
    <w:rsid w:val="00A04E6C"/>
    <w:rsid w:val="00A46959"/>
    <w:rsid w:val="00A706EC"/>
    <w:rsid w:val="00A8218D"/>
    <w:rsid w:val="00AA6C66"/>
    <w:rsid w:val="00AC7625"/>
    <w:rsid w:val="00B24AFC"/>
    <w:rsid w:val="00B2624A"/>
    <w:rsid w:val="00B3349C"/>
    <w:rsid w:val="00B634CB"/>
    <w:rsid w:val="00BB0C3D"/>
    <w:rsid w:val="00BB3619"/>
    <w:rsid w:val="00BF1F33"/>
    <w:rsid w:val="00C539DE"/>
    <w:rsid w:val="00C7230C"/>
    <w:rsid w:val="00C83F62"/>
    <w:rsid w:val="00CD41F8"/>
    <w:rsid w:val="00CF03F3"/>
    <w:rsid w:val="00D32AA9"/>
    <w:rsid w:val="00D439B3"/>
    <w:rsid w:val="00D72DDC"/>
    <w:rsid w:val="00D81BE3"/>
    <w:rsid w:val="00E4336E"/>
    <w:rsid w:val="00E609B5"/>
    <w:rsid w:val="00EC4DDB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NoSpacing">
    <w:name w:val="No Spacing"/>
    <w:uiPriority w:val="1"/>
    <w:qFormat/>
    <w:rsid w:val="00214791"/>
    <w:pPr>
      <w:ind w:left="0"/>
    </w:pPr>
    <w:rPr>
      <w:rFonts w:asciiTheme="minorHAnsi" w:hAnsiTheme="minorHAnsi"/>
      <w:sz w:val="22"/>
    </w:rPr>
  </w:style>
  <w:style w:type="paragraph" w:customStyle="1" w:styleId="Default">
    <w:name w:val="Default"/>
    <w:rsid w:val="00214791"/>
    <w:pPr>
      <w:autoSpaceDE w:val="0"/>
      <w:autoSpaceDN w:val="0"/>
      <w:adjustRightInd w:val="0"/>
      <w:ind w:left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0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8</cp:revision>
  <cp:lastPrinted>2013-07-18T21:46:00Z</cp:lastPrinted>
  <dcterms:created xsi:type="dcterms:W3CDTF">2013-08-05T17:16:00Z</dcterms:created>
  <dcterms:modified xsi:type="dcterms:W3CDTF">2013-08-05T23:15:00Z</dcterms:modified>
</cp:coreProperties>
</file>